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580"/>
      </w:tblGrid>
      <w:tr w:rsidR="00A24F35" w:rsidTr="00785FC8">
        <w:tc>
          <w:tcPr>
            <w:tcW w:w="3865" w:type="dxa"/>
          </w:tcPr>
          <w:p w:rsidR="00A24F35" w:rsidRDefault="00BE3FFC" w:rsidP="00EA25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3AF32" wp14:editId="44550514">
                  <wp:extent cx="1170036" cy="781050"/>
                  <wp:effectExtent l="0" t="0" r="0" b="0"/>
                  <wp:docPr id="2" name="Picture 1" descr="Description: cid:image005.png@01D39CE8.8E2AE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escription: cid:image005.png@01D39CE8.8E2AED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36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80" w:type="dxa"/>
          </w:tcPr>
          <w:p w:rsidR="00A24F35" w:rsidRPr="00A24F35" w:rsidRDefault="00A24F35" w:rsidP="00A24F3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3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24F35" w:rsidRPr="00A24F35" w:rsidRDefault="00A24F35" w:rsidP="00A24F3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F35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  <w:p w:rsidR="00A24F35" w:rsidRPr="00A24F35" w:rsidRDefault="00A24F35" w:rsidP="00A24F3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35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</w:t>
            </w:r>
          </w:p>
          <w:p w:rsidR="00A24F35" w:rsidRDefault="00A24F35" w:rsidP="00EA253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95C" w:rsidRPr="00EA253D" w:rsidRDefault="003D695C" w:rsidP="00EA253D">
      <w:pPr>
        <w:spacing w:after="0" w:line="312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253D">
        <w:rPr>
          <w:rFonts w:ascii="Times New Roman" w:hAnsi="Times New Roman" w:cs="Times New Roman"/>
          <w:i/>
          <w:sz w:val="24"/>
          <w:szCs w:val="24"/>
        </w:rPr>
        <w:t>Hải</w:t>
      </w:r>
      <w:proofErr w:type="spellEnd"/>
      <w:r w:rsidRPr="00EA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EA253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253D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EA2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53D" w:rsidRPr="00EA253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A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EA2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53D" w:rsidRPr="00EA253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A2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EA253D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3D695C" w:rsidRPr="00EA253D" w:rsidRDefault="003D695C" w:rsidP="00EA253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64AC6" w:rsidRPr="00EA253D" w:rsidRDefault="00EA253D" w:rsidP="00EA253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3D">
        <w:rPr>
          <w:rFonts w:ascii="Times New Roman" w:hAnsi="Times New Roman" w:cs="Times New Roman"/>
          <w:b/>
          <w:sz w:val="28"/>
          <w:szCs w:val="28"/>
        </w:rPr>
        <w:t>ĐỀ NGHỊ TRA SOÁT HOÀN TIỀN</w:t>
      </w:r>
    </w:p>
    <w:p w:rsidR="003D695C" w:rsidRPr="00EA253D" w:rsidRDefault="003D695C" w:rsidP="0053561A">
      <w:pPr>
        <w:spacing w:before="240" w:after="24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53D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EA253D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Cả</w:t>
      </w:r>
      <w:r w:rsidR="00BE3FFC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BE3FFC">
        <w:rPr>
          <w:rFonts w:ascii="Times New Roman" w:hAnsi="Times New Roman" w:cs="Times New Roman"/>
          <w:b/>
          <w:sz w:val="24"/>
          <w:szCs w:val="24"/>
        </w:rPr>
        <w:t xml:space="preserve"> Nam</w:t>
      </w:r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Đình</w:t>
      </w:r>
      <w:proofErr w:type="spellEnd"/>
      <w:r w:rsidRPr="00EA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b/>
          <w:sz w:val="24"/>
          <w:szCs w:val="24"/>
        </w:rPr>
        <w:t>Vũ</w:t>
      </w:r>
      <w:proofErr w:type="spellEnd"/>
    </w:p>
    <w:p w:rsidR="00764AC6" w:rsidRDefault="00EA253D" w:rsidP="0053561A">
      <w:pPr>
        <w:tabs>
          <w:tab w:val="right" w:leader="dot" w:pos="9360"/>
        </w:tabs>
        <w:spacing w:after="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Pr="00EA253D" w:rsidRDefault="00EA253D" w:rsidP="0053561A">
      <w:pPr>
        <w:tabs>
          <w:tab w:val="right" w:leader="dot" w:pos="9000"/>
        </w:tabs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booking: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253D" w:rsidRDefault="00EA253D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4788" w:rsidRDefault="00564788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MST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</w:t>
      </w:r>
      <w:proofErr w:type="gramEnd"/>
    </w:p>
    <w:p w:rsidR="00EA253D" w:rsidRDefault="00EA253D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A2F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C71A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A2F">
        <w:rPr>
          <w:rFonts w:ascii="Times New Roman" w:hAnsi="Times New Roman" w:cs="Times New Roman"/>
          <w:b/>
          <w:sz w:val="24"/>
          <w:szCs w:val="24"/>
        </w:rPr>
        <w:t>tiền</w:t>
      </w:r>
      <w:proofErr w:type="spellEnd"/>
      <w:r w:rsidRPr="00C71A2F">
        <w:rPr>
          <w:rFonts w:ascii="Times New Roman" w:hAnsi="Times New Roman" w:cs="Times New Roman"/>
          <w:b/>
          <w:sz w:val="24"/>
          <w:szCs w:val="24"/>
        </w:rPr>
        <w:t>:</w:t>
      </w:r>
      <w:r w:rsidRPr="00C71A2F">
        <w:rPr>
          <w:rFonts w:ascii="Times New Roman" w:hAnsi="Times New Roman" w:cs="Times New Roman"/>
          <w:b/>
          <w:sz w:val="24"/>
          <w:szCs w:val="24"/>
        </w:rPr>
        <w:tab/>
      </w:r>
    </w:p>
    <w:p w:rsidR="00C71A2F" w:rsidRPr="00C71A2F" w:rsidRDefault="00C71A2F" w:rsidP="0053561A">
      <w:pPr>
        <w:tabs>
          <w:tab w:val="right" w:leader="dot" w:pos="9360"/>
        </w:tabs>
        <w:spacing w:after="0" w:line="312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71A2F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C71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1A2F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C71A2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71A2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D3B4F" w:rsidRDefault="00EA253D" w:rsidP="00D2763D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CMS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535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3B4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AD3B4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D3B4F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="00AD3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B4F">
        <w:rPr>
          <w:rFonts w:ascii="Times New Roman" w:hAnsi="Times New Roman" w:cs="Times New Roman"/>
          <w:sz w:val="24"/>
          <w:szCs w:val="24"/>
        </w:rPr>
        <w:t>lệnh</w:t>
      </w:r>
      <w:proofErr w:type="spellEnd"/>
      <w:proofErr w:type="gramStart"/>
      <w:r w:rsidR="00AD3B4F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  <w:proofErr w:type="gramEnd"/>
    </w:p>
    <w:p w:rsidR="00764AC6" w:rsidRDefault="00EA253D" w:rsidP="00D2763D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Cảng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1A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535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61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35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764AC6"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C6" w:rsidRPr="00EA253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: (TK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D2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3D">
        <w:rPr>
          <w:rFonts w:ascii="Times New Roman" w:hAnsi="Times New Roman" w:cs="Times New Roman"/>
          <w:sz w:val="24"/>
          <w:szCs w:val="24"/>
        </w:rPr>
        <w:t>smartport</w:t>
      </w:r>
      <w:proofErr w:type="spellEnd"/>
      <w:proofErr w:type="gramStart"/>
      <w:r w:rsidR="00D2763D">
        <w:rPr>
          <w:rFonts w:ascii="Times New Roman" w:hAnsi="Times New Roman" w:cs="Times New Roman"/>
          <w:sz w:val="24"/>
          <w:szCs w:val="24"/>
        </w:rPr>
        <w:t>)</w:t>
      </w:r>
      <w:r w:rsidR="00764AC6" w:rsidRPr="00EA25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3561A" w:rsidRDefault="0053561A" w:rsidP="0053561A">
      <w:pPr>
        <w:tabs>
          <w:tab w:val="right" w:leader="dot" w:pos="9000"/>
        </w:tabs>
        <w:spacing w:after="0" w:line="31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61A" w:rsidRDefault="0053561A" w:rsidP="0053561A">
      <w:pPr>
        <w:tabs>
          <w:tab w:val="right" w:leader="dot" w:pos="9000"/>
        </w:tabs>
        <w:spacing w:after="0" w:line="31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61A" w:rsidRDefault="0053561A" w:rsidP="0053561A">
      <w:pPr>
        <w:tabs>
          <w:tab w:val="right" w:leader="dot" w:pos="9000"/>
        </w:tabs>
        <w:spacing w:after="0" w:line="312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61A" w:rsidRDefault="0053561A" w:rsidP="00D2763D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sz w:val="24"/>
          <w:szCs w:val="24"/>
        </w:rPr>
        <w:t>đoan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4EC4" w:rsidRPr="00EA253D" w:rsidRDefault="00764AC6" w:rsidP="00404EC4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53D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3D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EA253D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53561A" w:rsidTr="0053561A">
        <w:trPr>
          <w:jc w:val="center"/>
        </w:trPr>
        <w:tc>
          <w:tcPr>
            <w:tcW w:w="4720" w:type="dxa"/>
          </w:tcPr>
          <w:p w:rsidR="0053561A" w:rsidRPr="0053561A" w:rsidRDefault="0053561A" w:rsidP="0053561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3561A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BP CMS</w:t>
            </w:r>
          </w:p>
        </w:tc>
        <w:tc>
          <w:tcPr>
            <w:tcW w:w="4720" w:type="dxa"/>
          </w:tcPr>
          <w:p w:rsidR="0053561A" w:rsidRPr="0053561A" w:rsidRDefault="0053561A" w:rsidP="0053561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53561A">
              <w:rPr>
                <w:rFonts w:ascii="Times New Roman" w:hAnsi="Times New Roman" w:cs="Times New Roman"/>
                <w:b/>
                <w:sz w:val="24"/>
                <w:szCs w:val="24"/>
              </w:rPr>
              <w:t>NGƯỜI ĐỀ NGHỊ</w:t>
            </w:r>
          </w:p>
        </w:tc>
      </w:tr>
    </w:tbl>
    <w:p w:rsidR="00764AC6" w:rsidRPr="00EA253D" w:rsidRDefault="00764AC6">
      <w:pPr>
        <w:rPr>
          <w:rFonts w:ascii="Times New Roman" w:hAnsi="Times New Roman" w:cs="Times New Roman"/>
          <w:sz w:val="24"/>
          <w:szCs w:val="24"/>
        </w:rPr>
      </w:pPr>
    </w:p>
    <w:p w:rsidR="00764AC6" w:rsidRPr="00EA253D" w:rsidRDefault="00764AC6">
      <w:pPr>
        <w:rPr>
          <w:rFonts w:ascii="Times New Roman" w:hAnsi="Times New Roman" w:cs="Times New Roman"/>
          <w:sz w:val="24"/>
          <w:szCs w:val="24"/>
        </w:rPr>
      </w:pPr>
    </w:p>
    <w:p w:rsidR="00764AC6" w:rsidRPr="00EA253D" w:rsidRDefault="00764AC6">
      <w:pPr>
        <w:rPr>
          <w:sz w:val="24"/>
          <w:szCs w:val="24"/>
        </w:rPr>
      </w:pPr>
    </w:p>
    <w:sectPr w:rsidR="00764AC6" w:rsidRPr="00EA253D" w:rsidSect="00785FC8">
      <w:pgSz w:w="11907" w:h="16839" w:code="9"/>
      <w:pgMar w:top="720" w:right="1107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C"/>
    <w:rsid w:val="00023D96"/>
    <w:rsid w:val="00173C0F"/>
    <w:rsid w:val="00324565"/>
    <w:rsid w:val="003D695C"/>
    <w:rsid w:val="00404EC4"/>
    <w:rsid w:val="0053561A"/>
    <w:rsid w:val="00564788"/>
    <w:rsid w:val="005E4395"/>
    <w:rsid w:val="007340D0"/>
    <w:rsid w:val="00741457"/>
    <w:rsid w:val="00764AC6"/>
    <w:rsid w:val="00785FC8"/>
    <w:rsid w:val="008B5DB5"/>
    <w:rsid w:val="00A24F35"/>
    <w:rsid w:val="00AD3B4F"/>
    <w:rsid w:val="00B62355"/>
    <w:rsid w:val="00BE3FFC"/>
    <w:rsid w:val="00C71A2F"/>
    <w:rsid w:val="00CF1DEC"/>
    <w:rsid w:val="00D2763D"/>
    <w:rsid w:val="00E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028B-D652-429E-9378-E848B06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Smarport</dc:creator>
  <cp:keywords/>
  <dc:description/>
  <cp:lastModifiedBy>CMS03</cp:lastModifiedBy>
  <cp:revision>34</cp:revision>
  <cp:lastPrinted>2021-05-25T03:04:00Z</cp:lastPrinted>
  <dcterms:created xsi:type="dcterms:W3CDTF">2021-05-21T07:20:00Z</dcterms:created>
  <dcterms:modified xsi:type="dcterms:W3CDTF">2021-06-23T03:37:00Z</dcterms:modified>
</cp:coreProperties>
</file>